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142F7" w14:textId="02FA6169" w:rsidR="006E221C" w:rsidRPr="003F7D11" w:rsidRDefault="00035757" w:rsidP="00A33E99">
      <w:pPr>
        <w:jc w:val="both"/>
        <w:rPr>
          <w:rFonts w:ascii="Mangal" w:hAnsi="Mangal" w:cs="Mangal"/>
          <w:sz w:val="28"/>
          <w:szCs w:val="28"/>
        </w:rPr>
      </w:pPr>
      <w:r w:rsidRPr="003F7D11">
        <w:rPr>
          <w:rFonts w:ascii="Mangal" w:hAnsi="Mangal" w:cs="Mangal"/>
          <w:sz w:val="28"/>
          <w:szCs w:val="28"/>
        </w:rPr>
        <w:tab/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कटु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भाषी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9B1C73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खोलकर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डरते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व्यवहार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विचारों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आदान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प्रदान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A2377" w:rsidRPr="006A237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A23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CA0BDB">
        <w:rPr>
          <w:rFonts w:ascii="Mangal" w:hAnsi="Mangal" w:cs="Mangal" w:hint="cs"/>
          <w:sz w:val="28"/>
          <w:szCs w:val="28"/>
          <w:cs/>
          <w:lang w:bidi="hi-IN"/>
        </w:rPr>
        <w:t>शि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ष्टता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स्पष्टता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होता।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A2377" w:rsidRPr="006A237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A23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सार्थकता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दूसरों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डाल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सके।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बुरे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वचन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रुष्ट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मधुर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वचन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9B1C73" w:rsidRPr="003F7D11">
        <w:rPr>
          <w:rFonts w:ascii="Mangal" w:hAnsi="Mangal" w:cs="Mangal"/>
          <w:sz w:val="28"/>
          <w:szCs w:val="28"/>
          <w:cs/>
          <w:lang w:bidi="hi-IN"/>
        </w:rPr>
        <w:t>दूस</w:t>
      </w:r>
      <w:r w:rsidR="009B1C73" w:rsidRPr="003F7D11">
        <w:rPr>
          <w:rFonts w:ascii="Mangal" w:hAnsi="Mangal" w:cs="Mangal"/>
          <w:sz w:val="28"/>
          <w:szCs w:val="28"/>
          <w:lang w:val="en-US" w:bidi="hi-IN"/>
        </w:rPr>
        <w:t>रों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9B1C73" w:rsidRPr="003F7D11">
        <w:rPr>
          <w:rFonts w:ascii="Mangal" w:hAnsi="Mangal" w:cs="Mangal"/>
          <w:sz w:val="28"/>
          <w:szCs w:val="28"/>
          <w:cs/>
          <w:lang w:bidi="hi-IN"/>
        </w:rPr>
        <w:t>प्रस</w:t>
      </w:r>
      <w:r w:rsidR="00F243F2" w:rsidRPr="003F7D11">
        <w:rPr>
          <w:rFonts w:ascii="Mangal" w:hAnsi="Mangal" w:cs="Mangal"/>
          <w:sz w:val="28"/>
          <w:szCs w:val="28"/>
          <w:lang w:val="en-US" w:bidi="hi-IN"/>
        </w:rPr>
        <w:t>न्न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शब्दों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जादू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FA11F9" w:rsidRPr="00FA11F9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FA11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प्रभावशाली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माना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A2377" w:rsidRPr="006A237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A23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भाषा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FA11F9" w:rsidRPr="00FA11F9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="00FA11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हथियार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उसको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115AB" w:rsidRPr="006115AB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6115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सावधानी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परखा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14B24" w:rsidRPr="00614B24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614B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उसको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गलत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3C2691" w:rsidRPr="003C2691">
        <w:rPr>
          <w:rFonts w:ascii="Mangal" w:hAnsi="Mangal" w:cs="Mangal"/>
          <w:sz w:val="28"/>
          <w:szCs w:val="28"/>
          <w:cs/>
          <w:lang w:bidi="hi-IN"/>
        </w:rPr>
        <w:t>तरीके</w:t>
      </w:r>
      <w:r w:rsidR="003C26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अपनाया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115AB" w:rsidRPr="006115AB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6115A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638F" w:rsidRPr="006C638F">
        <w:rPr>
          <w:rFonts w:ascii="Mangal" w:hAnsi="Mangal" w:cs="Mangal"/>
          <w:sz w:val="28"/>
          <w:szCs w:val="28"/>
          <w:cs/>
          <w:lang w:bidi="hi-IN"/>
        </w:rPr>
        <w:t>कठिनाइयाँ</w:t>
      </w:r>
      <w:r w:rsidR="006C638F">
        <w:rPr>
          <w:rFonts w:ascii="Mangal" w:hAnsi="Mangal" w:cs="Mangal"/>
          <w:sz w:val="28"/>
          <w:szCs w:val="28"/>
          <w:lang w:bidi="hi-IN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आती</w:t>
      </w:r>
      <w:r w:rsidR="006E221C" w:rsidRPr="003F7D11">
        <w:rPr>
          <w:rFonts w:ascii="Mangal" w:hAnsi="Mangal" w:cs="Mangal"/>
          <w:sz w:val="28"/>
          <w:szCs w:val="28"/>
        </w:rPr>
        <w:t xml:space="preserve"> </w:t>
      </w:r>
      <w:r w:rsidR="006E221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3172B1A8" w14:textId="5E3E64EA" w:rsidR="006E221C" w:rsidRPr="003F7D11" w:rsidRDefault="0009466B" w:rsidP="0009466B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वार्तालाप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6A2377" w:rsidRPr="006A237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A23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F3374B">
        <w:rPr>
          <w:rFonts w:ascii="Mangal" w:hAnsi="Mangal" w:cs="Mangal" w:hint="cs"/>
          <w:sz w:val="28"/>
          <w:szCs w:val="28"/>
          <w:cs/>
          <w:lang w:bidi="hi-IN"/>
        </w:rPr>
        <w:t>शि</w:t>
      </w:r>
      <w:r w:rsidR="003443E0" w:rsidRPr="003F7D11">
        <w:rPr>
          <w:rFonts w:ascii="Mangal" w:hAnsi="Mangal" w:cs="Mangal"/>
          <w:sz w:val="28"/>
          <w:szCs w:val="28"/>
          <w:cs/>
          <w:lang w:bidi="hi-IN"/>
        </w:rPr>
        <w:t>ष्टता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आदर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6A2377" w:rsidRPr="006A237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A23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F2" w:rsidRPr="003F7D11">
        <w:rPr>
          <w:rFonts w:ascii="Mangal" w:hAnsi="Mangal" w:cs="Mangal"/>
          <w:sz w:val="28"/>
          <w:szCs w:val="28"/>
          <w:cs/>
          <w:lang w:bidi="hi-IN"/>
        </w:rPr>
        <w:t>प्रेर</w:t>
      </w:r>
      <w:r w:rsidR="00F243F2" w:rsidRPr="003F7D11">
        <w:rPr>
          <w:rFonts w:ascii="Mangal" w:hAnsi="Mangal" w:cs="Mangal"/>
          <w:sz w:val="28"/>
          <w:szCs w:val="28"/>
          <w:lang w:val="en-US" w:bidi="hi-IN"/>
        </w:rPr>
        <w:t>णा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बनाती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रास्ता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साफ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देती</w:t>
      </w:r>
      <w:r w:rsidR="00035757" w:rsidRPr="003F7D11">
        <w:rPr>
          <w:rFonts w:ascii="Mangal" w:hAnsi="Mangal" w:cs="Mangal"/>
          <w:sz w:val="28"/>
          <w:szCs w:val="28"/>
        </w:rPr>
        <w:t xml:space="preserve"> </w:t>
      </w:r>
      <w:r w:rsidR="00035757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5F1DA3" w:rsidRPr="003F7D11">
        <w:rPr>
          <w:rFonts w:ascii="Mangal" w:hAnsi="Mangal" w:cs="Mangal"/>
          <w:sz w:val="28"/>
          <w:szCs w:val="28"/>
        </w:rPr>
        <w:t xml:space="preserve"> </w:t>
      </w:r>
      <w:r w:rsidR="005F1DA3" w:rsidRPr="003F7D11">
        <w:rPr>
          <w:rFonts w:ascii="Mangal" w:hAnsi="Mangal" w:cs="Mangal"/>
          <w:sz w:val="28"/>
          <w:szCs w:val="28"/>
          <w:cs/>
          <w:lang w:bidi="hi-IN"/>
        </w:rPr>
        <w:t>आदमी</w:t>
      </w:r>
      <w:r w:rsidR="005F1DA3" w:rsidRPr="003F7D11">
        <w:rPr>
          <w:rFonts w:ascii="Mangal" w:hAnsi="Mangal" w:cs="Mangal"/>
          <w:sz w:val="28"/>
          <w:szCs w:val="28"/>
        </w:rPr>
        <w:t xml:space="preserve"> </w:t>
      </w:r>
      <w:r w:rsidR="003C6F86">
        <w:rPr>
          <w:rFonts w:ascii="Mangal" w:hAnsi="Mangal" w:cs="Mangal" w:hint="cs"/>
          <w:sz w:val="28"/>
          <w:szCs w:val="28"/>
          <w:cs/>
          <w:lang w:bidi="hi-IN"/>
        </w:rPr>
        <w:t>का</w:t>
      </w:r>
      <w:r w:rsidR="005F1DA3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1E52A3" w:rsidRPr="001E52A3">
        <w:rPr>
          <w:rFonts w:ascii="Mangal" w:hAnsi="Mangal" w:cs="Mangal"/>
          <w:sz w:val="28"/>
          <w:szCs w:val="28"/>
          <w:cs/>
          <w:lang w:bidi="hi-IN"/>
        </w:rPr>
        <w:t>पड़ता</w:t>
      </w:r>
      <w:r w:rsidR="001E52A3">
        <w:rPr>
          <w:rFonts w:ascii="Mangal" w:hAnsi="Mangal" w:cs="Mangal"/>
          <w:sz w:val="28"/>
          <w:szCs w:val="28"/>
          <w:lang w:bidi="hi-IN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F4E1F" w:rsidRPr="003F7D11">
        <w:rPr>
          <w:rFonts w:ascii="Mangal" w:hAnsi="Mangal" w:cs="Mangal"/>
          <w:sz w:val="28"/>
          <w:szCs w:val="28"/>
        </w:rPr>
        <w:t xml:space="preserve">,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53914" w:rsidRPr="003F7D11">
        <w:rPr>
          <w:rFonts w:ascii="Mangal" w:hAnsi="Mangal" w:cs="Mangal"/>
          <w:sz w:val="28"/>
          <w:szCs w:val="28"/>
          <w:cs/>
          <w:lang w:bidi="hi-IN"/>
        </w:rPr>
        <w:t>अंश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उसकी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79CF" w:rsidRPr="007F79CF">
        <w:rPr>
          <w:rFonts w:ascii="Mangal" w:hAnsi="Mangal" w:cs="Mangal"/>
          <w:sz w:val="28"/>
          <w:szCs w:val="28"/>
          <w:cs/>
          <w:lang w:bidi="hi-IN"/>
        </w:rPr>
        <w:t>पोशाक</w:t>
      </w:r>
      <w:r w:rsidR="007F79C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चाल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ढाल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9B1C73" w:rsidRPr="003F7D11">
        <w:rPr>
          <w:rFonts w:ascii="Mangal" w:hAnsi="Mangal" w:cs="Mangal"/>
          <w:sz w:val="28"/>
          <w:szCs w:val="28"/>
          <w:cs/>
          <w:lang w:bidi="hi-IN"/>
        </w:rPr>
        <w:t>निर्भ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र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F4E1F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F4E1F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विषभरे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5F3EE7" w:rsidRPr="005F3EE7">
        <w:rPr>
          <w:rFonts w:ascii="Mangal" w:hAnsi="Mangal" w:cs="Mangal"/>
          <w:sz w:val="28"/>
          <w:szCs w:val="28"/>
          <w:cs/>
          <w:lang w:bidi="hi-IN"/>
        </w:rPr>
        <w:t>कनकघंटों</w:t>
      </w:r>
      <w:r w:rsidR="005F3EE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A2377" w:rsidRPr="006A2377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A23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27E26" w:rsidRPr="00727E26">
        <w:rPr>
          <w:rFonts w:ascii="Mangal" w:hAnsi="Mangal" w:cs="Mangal"/>
          <w:sz w:val="28"/>
          <w:szCs w:val="28"/>
          <w:cs/>
          <w:lang w:bidi="hi-IN"/>
        </w:rPr>
        <w:t>ऊपरी</w:t>
      </w:r>
      <w:r w:rsidR="00727E26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F79CF" w:rsidRPr="007F79CF">
        <w:rPr>
          <w:rFonts w:ascii="Mangal" w:hAnsi="Mangal" w:cs="Mangal"/>
          <w:sz w:val="28"/>
          <w:szCs w:val="28"/>
          <w:cs/>
          <w:lang w:bidi="hi-IN"/>
        </w:rPr>
        <w:t>पोशाक</w:t>
      </w:r>
      <w:r w:rsidR="007F79C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मान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D165BB" w:rsidRPr="003F7D11">
        <w:rPr>
          <w:rFonts w:ascii="Mangal" w:hAnsi="Mangal" w:cs="Mangal"/>
          <w:sz w:val="28"/>
          <w:szCs w:val="28"/>
          <w:cs/>
          <w:lang w:bidi="hi-IN"/>
        </w:rPr>
        <w:t>भाषण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पुष्ट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71059C" w:rsidRPr="003F7D11">
        <w:rPr>
          <w:rFonts w:ascii="Mangal" w:hAnsi="Mangal" w:cs="Mangal"/>
          <w:sz w:val="28"/>
          <w:szCs w:val="28"/>
        </w:rPr>
        <w:t xml:space="preserve">,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तक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स्थायी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होता।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मधुर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भाषी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करनी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कथनी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साम्य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3443E0" w:rsidRPr="003F7D11">
        <w:rPr>
          <w:rFonts w:ascii="Mangal" w:hAnsi="Mangal" w:cs="Mangal"/>
          <w:sz w:val="28"/>
          <w:szCs w:val="28"/>
          <w:cs/>
          <w:lang w:bidi="hi-IN"/>
        </w:rPr>
        <w:t>आवश्य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</w:t>
      </w:r>
      <w:r w:rsidR="003443E0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कर्म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वचन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="0071059C" w:rsidRPr="003F7D11">
        <w:rPr>
          <w:rFonts w:ascii="Mangal" w:hAnsi="Mangal" w:cs="Mangal"/>
          <w:sz w:val="28"/>
          <w:szCs w:val="28"/>
        </w:rPr>
        <w:t xml:space="preserve"> </w:t>
      </w:r>
      <w:r w:rsidR="0028156F" w:rsidRPr="0028156F">
        <w:rPr>
          <w:rFonts w:ascii="Mangal" w:hAnsi="Mangal" w:cs="Mangal"/>
          <w:sz w:val="28"/>
          <w:szCs w:val="28"/>
          <w:cs/>
          <w:lang w:bidi="hi-IN"/>
        </w:rPr>
        <w:t>सीढ़ी</w:t>
      </w:r>
      <w:r w:rsidR="002815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1059C" w:rsidRPr="003F7D11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6E221C" w:rsidRPr="003F7D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B34"/>
    <w:rsid w:val="0000114C"/>
    <w:rsid w:val="0000208A"/>
    <w:rsid w:val="00035757"/>
    <w:rsid w:val="00077FB4"/>
    <w:rsid w:val="00082B8E"/>
    <w:rsid w:val="0009466B"/>
    <w:rsid w:val="000A1D61"/>
    <w:rsid w:val="0011681E"/>
    <w:rsid w:val="00134AD2"/>
    <w:rsid w:val="00140B34"/>
    <w:rsid w:val="001B6059"/>
    <w:rsid w:val="001E01FB"/>
    <w:rsid w:val="001E52A3"/>
    <w:rsid w:val="001E7115"/>
    <w:rsid w:val="002071A8"/>
    <w:rsid w:val="0021229F"/>
    <w:rsid w:val="0022185C"/>
    <w:rsid w:val="00266817"/>
    <w:rsid w:val="0028156F"/>
    <w:rsid w:val="00297851"/>
    <w:rsid w:val="002E331D"/>
    <w:rsid w:val="003003C1"/>
    <w:rsid w:val="003443E0"/>
    <w:rsid w:val="00350EFC"/>
    <w:rsid w:val="003A498F"/>
    <w:rsid w:val="003B79AD"/>
    <w:rsid w:val="003C2691"/>
    <w:rsid w:val="003C6F86"/>
    <w:rsid w:val="003F1F72"/>
    <w:rsid w:val="003F7D11"/>
    <w:rsid w:val="0041191B"/>
    <w:rsid w:val="004177F8"/>
    <w:rsid w:val="00420B92"/>
    <w:rsid w:val="0045627E"/>
    <w:rsid w:val="0047490A"/>
    <w:rsid w:val="00491DDF"/>
    <w:rsid w:val="004F177F"/>
    <w:rsid w:val="00517A8B"/>
    <w:rsid w:val="00564F48"/>
    <w:rsid w:val="005B5DBF"/>
    <w:rsid w:val="005E09D1"/>
    <w:rsid w:val="005E25F6"/>
    <w:rsid w:val="005F1DA3"/>
    <w:rsid w:val="005F3EE7"/>
    <w:rsid w:val="0061125D"/>
    <w:rsid w:val="006115AB"/>
    <w:rsid w:val="00614B24"/>
    <w:rsid w:val="00646E66"/>
    <w:rsid w:val="00652F3C"/>
    <w:rsid w:val="00681627"/>
    <w:rsid w:val="006849EA"/>
    <w:rsid w:val="006A2377"/>
    <w:rsid w:val="006C3803"/>
    <w:rsid w:val="006C638F"/>
    <w:rsid w:val="006D23F6"/>
    <w:rsid w:val="006E221C"/>
    <w:rsid w:val="0071059C"/>
    <w:rsid w:val="00725315"/>
    <w:rsid w:val="00727E26"/>
    <w:rsid w:val="00753914"/>
    <w:rsid w:val="007661EF"/>
    <w:rsid w:val="00771CB0"/>
    <w:rsid w:val="007D32B0"/>
    <w:rsid w:val="007E45AE"/>
    <w:rsid w:val="007F4E1F"/>
    <w:rsid w:val="007F79CF"/>
    <w:rsid w:val="00832E9D"/>
    <w:rsid w:val="00853111"/>
    <w:rsid w:val="00866D6C"/>
    <w:rsid w:val="00890B4D"/>
    <w:rsid w:val="008C2F3C"/>
    <w:rsid w:val="009025E2"/>
    <w:rsid w:val="009B0000"/>
    <w:rsid w:val="009B1C73"/>
    <w:rsid w:val="00A33E99"/>
    <w:rsid w:val="00A941EE"/>
    <w:rsid w:val="00AE0FBB"/>
    <w:rsid w:val="00B142E7"/>
    <w:rsid w:val="00B41362"/>
    <w:rsid w:val="00B4585C"/>
    <w:rsid w:val="00B72D17"/>
    <w:rsid w:val="00B82F55"/>
    <w:rsid w:val="00B8712F"/>
    <w:rsid w:val="00BB4FC6"/>
    <w:rsid w:val="00BC7489"/>
    <w:rsid w:val="00BD3A2C"/>
    <w:rsid w:val="00BF0378"/>
    <w:rsid w:val="00BF5225"/>
    <w:rsid w:val="00C47BF5"/>
    <w:rsid w:val="00C7460F"/>
    <w:rsid w:val="00CA0BDB"/>
    <w:rsid w:val="00CF1D30"/>
    <w:rsid w:val="00CF6082"/>
    <w:rsid w:val="00D10D3F"/>
    <w:rsid w:val="00D165BB"/>
    <w:rsid w:val="00D274DF"/>
    <w:rsid w:val="00D75896"/>
    <w:rsid w:val="00DA2F17"/>
    <w:rsid w:val="00DA4A9C"/>
    <w:rsid w:val="00DD50D2"/>
    <w:rsid w:val="00DE5B9C"/>
    <w:rsid w:val="00E8594C"/>
    <w:rsid w:val="00E90B6E"/>
    <w:rsid w:val="00EC18AF"/>
    <w:rsid w:val="00ED652D"/>
    <w:rsid w:val="00EF4DB5"/>
    <w:rsid w:val="00F243F2"/>
    <w:rsid w:val="00F3374B"/>
    <w:rsid w:val="00F4175F"/>
    <w:rsid w:val="00F521D5"/>
    <w:rsid w:val="00F83C36"/>
    <w:rsid w:val="00F87D12"/>
    <w:rsid w:val="00F90072"/>
    <w:rsid w:val="00FA11F9"/>
    <w:rsid w:val="00FB5639"/>
    <w:rsid w:val="00FC2368"/>
    <w:rsid w:val="00FC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74BD5"/>
  <w15:docId w15:val="{E6E76780-1671-4B7C-B5E7-1BFF9F79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2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121</cp:revision>
  <dcterms:created xsi:type="dcterms:W3CDTF">2018-11-14T06:57:00Z</dcterms:created>
  <dcterms:modified xsi:type="dcterms:W3CDTF">2026-06-23T05:08:00Z</dcterms:modified>
</cp:coreProperties>
</file>